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5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Общество с ограниченной ответственностью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5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Стоматологический Центр Палкинъ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5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197183, Санкт-Петербург, Приморский проспект, дом 15. Лит. А, помещение 12Н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5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ОГРН: 1099847032581, ИНН: 7814455539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5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От_____________________ Ф.И.О. пациента Зарегистрированного (ой) по адресу:______ _____________________________________ Паспорт серия __ номер_____ Кем выдан ___________________________от __________ Период оказания пациенту медицинской помощи ____________________ Почтовый адрес для направления письменного ответа ________________________________________________ Номер контактного телефон_________________________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5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_______________________________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5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Ф.И.О. законного представителя Зарегистрированного (ой) по адресу ___________________________________________ Паспорт серия __ номер_____ Кем выдан __________________ от __________ Период оказания пациенту медицинской помощи ____________________________________________ Почтовый адрес для направления письменного ответа _______________________________________________ Номер контактного телефона_____________________ </w:t>
      </w:r>
    </w:p>
    <w:p w:rsidR="00000000" w:rsidDel="00000000" w:rsidP="00000000" w:rsidRDefault="00000000" w:rsidRPr="00000000" w14:paraId="00000008">
      <w:pPr>
        <w:spacing w:line="276" w:lineRule="auto"/>
        <w:ind w:left="-567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Заявление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" w:before="15" w:line="240" w:lineRule="auto"/>
        <w:ind w:left="15" w:right="15" w:firstLine="90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  <w:rtl w:val="0"/>
        </w:rPr>
        <w:t xml:space="preserve">Прошу Вас на основании п.4 и п.5 ст.22 Федерального закона Российской Федерации от 21.11.2011 г. № 323-ФЗ «Об основах охраны здоровья граждан в Российской Федерации» выдать мне копии всех медицинских документов, касающихся состояния моего здоровья.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" w:before="15" w:line="240" w:lineRule="auto"/>
        <w:ind w:left="15" w:right="15" w:firstLine="90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" w:before="15" w:line="240" w:lineRule="auto"/>
        <w:ind w:left="15" w:right="15" w:firstLine="90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" w:before="15" w:line="240" w:lineRule="auto"/>
        <w:ind w:left="15" w:right="15" w:firstLine="90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" w:before="15" w:line="240" w:lineRule="auto"/>
        <w:ind w:left="15" w:right="15" w:firstLine="90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12529"/>
          <w:sz w:val="24"/>
          <w:szCs w:val="24"/>
          <w:u w:val="none"/>
          <w:shd w:fill="auto" w:val="clear"/>
          <w:vertAlign w:val="baseline"/>
          <w:rtl w:val="0"/>
        </w:rPr>
        <w:t xml:space="preserve">«_____»_____________2024 г. ______________/Ф.И.О.</w:t>
      </w:r>
    </w:p>
    <w:p w:rsidR="00000000" w:rsidDel="00000000" w:rsidP="00000000" w:rsidRDefault="00000000" w:rsidRPr="00000000" w14:paraId="0000000E">
      <w:pPr>
        <w:tabs>
          <w:tab w:val="left" w:leader="none" w:pos="851"/>
        </w:tabs>
        <w:spacing w:line="276" w:lineRule="auto"/>
        <w:ind w:left="-284" w:firstLine="851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pple-converted-space" w:customStyle="1">
    <w:name w:val="apple-converted-space"/>
    <w:basedOn w:val="a0"/>
    <w:rsid w:val="007F28AC"/>
  </w:style>
  <w:style w:type="paragraph" w:styleId="ConsPlusNormal" w:customStyle="1">
    <w:name w:val="ConsPlusNormal"/>
    <w:rsid w:val="00DF6657"/>
    <w:pPr>
      <w:widowControl w:val="0"/>
      <w:autoSpaceDE w:val="0"/>
      <w:autoSpaceDN w:val="0"/>
    </w:pPr>
    <w:rPr>
      <w:rFonts w:ascii="Calibri" w:cs="Calibri" w:eastAsia="Times New Roman" w:hAnsi="Calibri"/>
      <w:kern w:val="0"/>
      <w:sz w:val="22"/>
      <w:szCs w:val="20"/>
      <w:lang w:eastAsia="ru-RU"/>
    </w:rPr>
  </w:style>
  <w:style w:type="paragraph" w:styleId="a3">
    <w:name w:val="Normal (Web)"/>
    <w:basedOn w:val="a"/>
    <w:uiPriority w:val="99"/>
    <w:unhideWhenUsed w:val="1"/>
    <w:rsid w:val="00DF6657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+p7C+WoM3KMyVG2O8JRR2mpmYg==">CgMxLjA4AHIhMUZGWkNtd0czLVpmQUpYalR4SWJqSFFXUkxYT3pVR1Vz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2024-02-19T09:14:00Z</dcterms:created>
  <dc:creator>Лейла Меркелова</dc:creator>
</cp:coreProperties>
</file>